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6B" w:rsidRDefault="00981E6B" w:rsidP="00981E6B">
      <w:pPr>
        <w:jc w:val="center"/>
        <w:rPr>
          <w:rFonts w:ascii="Times New Roman" w:hAnsi="Times New Roman" w:cs="Times New Roman"/>
          <w:sz w:val="32"/>
          <w:szCs w:val="32"/>
        </w:rPr>
      </w:pPr>
      <w:r w:rsidRPr="0051200D">
        <w:rPr>
          <w:rFonts w:ascii="Times New Roman" w:hAnsi="Times New Roman" w:cs="Times New Roman"/>
          <w:sz w:val="32"/>
          <w:szCs w:val="32"/>
        </w:rPr>
        <w:t xml:space="preserve">ПРОГРАММА </w:t>
      </w:r>
      <w:r>
        <w:rPr>
          <w:rFonts w:ascii="Times New Roman" w:hAnsi="Times New Roman" w:cs="Times New Roman"/>
          <w:sz w:val="32"/>
          <w:szCs w:val="32"/>
        </w:rPr>
        <w:t xml:space="preserve">ПОЛУФИНИАЛА ОЛИМПИАДЫ </w:t>
      </w:r>
    </w:p>
    <w:p w:rsidR="00981E6B" w:rsidRPr="00BB4B01" w:rsidRDefault="00981E6B" w:rsidP="00981E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«УМНИКИ И УМНИЦЫ ВЯТКИ»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18"/>
        <w:gridCol w:w="3366"/>
        <w:gridCol w:w="3489"/>
        <w:gridCol w:w="1372"/>
      </w:tblGrid>
      <w:tr w:rsidR="00981E6B" w:rsidTr="00981E6B">
        <w:tc>
          <w:tcPr>
            <w:tcW w:w="598" w:type="pct"/>
          </w:tcPr>
          <w:p w:rsidR="00981E6B" w:rsidRPr="00981E6B" w:rsidRDefault="00981E6B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01" w:type="pct"/>
          </w:tcPr>
          <w:p w:rsidR="00981E6B" w:rsidRPr="00981E6B" w:rsidRDefault="00981E6B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67" w:type="pct"/>
          </w:tcPr>
          <w:p w:rsidR="00981E6B" w:rsidRPr="00981E6B" w:rsidRDefault="00981E6B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Ответственные, участники</w:t>
            </w:r>
          </w:p>
        </w:tc>
        <w:tc>
          <w:tcPr>
            <w:tcW w:w="734" w:type="pct"/>
          </w:tcPr>
          <w:p w:rsidR="00981E6B" w:rsidRPr="00981E6B" w:rsidRDefault="00981E6B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81E6B" w:rsidTr="00981E6B">
        <w:tc>
          <w:tcPr>
            <w:tcW w:w="598" w:type="pct"/>
          </w:tcPr>
          <w:p w:rsidR="00981E6B" w:rsidRPr="00981E6B" w:rsidRDefault="00981E6B" w:rsidP="0098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pct"/>
          </w:tcPr>
          <w:p w:rsidR="00981E6B" w:rsidRDefault="00981E6B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форума</w:t>
            </w:r>
          </w:p>
          <w:p w:rsidR="00981E6B" w:rsidRPr="00981E6B" w:rsidRDefault="00981E6B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867" w:type="pct"/>
          </w:tcPr>
          <w:p w:rsidR="00981E6B" w:rsidRPr="00981E6B" w:rsidRDefault="00981E6B" w:rsidP="00452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</w:t>
            </w:r>
          </w:p>
        </w:tc>
        <w:tc>
          <w:tcPr>
            <w:tcW w:w="734" w:type="pct"/>
          </w:tcPr>
          <w:p w:rsidR="00981E6B" w:rsidRPr="00981E6B" w:rsidRDefault="00981E6B" w:rsidP="00452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этаж</w:t>
            </w:r>
          </w:p>
        </w:tc>
      </w:tr>
      <w:tr w:rsidR="00981E6B" w:rsidTr="00981E6B">
        <w:tc>
          <w:tcPr>
            <w:tcW w:w="598" w:type="pct"/>
          </w:tcPr>
          <w:p w:rsidR="00981E6B" w:rsidRPr="00981E6B" w:rsidRDefault="00981E6B" w:rsidP="0098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pct"/>
          </w:tcPr>
          <w:p w:rsidR="00981E6B" w:rsidRPr="00981E6B" w:rsidRDefault="00981E6B" w:rsidP="0098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участников Олимпиады</w:t>
            </w: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pct"/>
          </w:tcPr>
          <w:p w:rsidR="00981E6B" w:rsidRPr="00981E6B" w:rsidRDefault="00981E6B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Шулятьева Наталья Сергеевна</w:t>
            </w:r>
            <w:r w:rsidRPr="00981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</w:t>
            </w:r>
            <w:r w:rsidRPr="00981E6B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81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КОГОАУ «КЭПЛ»</w:t>
            </w:r>
          </w:p>
        </w:tc>
        <w:tc>
          <w:tcPr>
            <w:tcW w:w="734" w:type="pct"/>
          </w:tcPr>
          <w:p w:rsidR="00981E6B" w:rsidRPr="00981E6B" w:rsidRDefault="00981E6B" w:rsidP="00452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i/>
                <w:sz w:val="24"/>
                <w:szCs w:val="24"/>
              </w:rPr>
              <w:t>Конгресс-холл</w:t>
            </w:r>
          </w:p>
        </w:tc>
      </w:tr>
      <w:tr w:rsidR="00981E6B" w:rsidTr="00981E6B">
        <w:tc>
          <w:tcPr>
            <w:tcW w:w="598" w:type="pct"/>
          </w:tcPr>
          <w:p w:rsidR="00981E6B" w:rsidRPr="00981E6B" w:rsidRDefault="00981E6B" w:rsidP="0098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0-10.2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pct"/>
          </w:tcPr>
          <w:p w:rsidR="00981E6B" w:rsidRPr="00981E6B" w:rsidRDefault="00981E6B" w:rsidP="00452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1</w:t>
            </w:r>
          </w:p>
        </w:tc>
        <w:tc>
          <w:tcPr>
            <w:tcW w:w="1867" w:type="pct"/>
            <w:vMerge w:val="restart"/>
          </w:tcPr>
          <w:p w:rsidR="00981E6B" w:rsidRDefault="00981E6B" w:rsidP="00452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Шулятьева Наталья Сергеевна</w:t>
            </w:r>
            <w:r w:rsidRPr="00981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</w:t>
            </w:r>
            <w:r w:rsidRPr="00981E6B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81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КОГОАУ «КЭПЛ»</w:t>
            </w:r>
          </w:p>
          <w:p w:rsidR="00981E6B" w:rsidRPr="00981E6B" w:rsidRDefault="00981E6B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Ведущий: </w:t>
            </w:r>
            <w:r w:rsidRPr="00981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Андреев Алексей Алексеевич</w:t>
            </w:r>
          </w:p>
        </w:tc>
        <w:tc>
          <w:tcPr>
            <w:tcW w:w="734" w:type="pct"/>
            <w:vMerge w:val="restart"/>
          </w:tcPr>
          <w:p w:rsidR="00981E6B" w:rsidRPr="00981E6B" w:rsidRDefault="00981E6B" w:rsidP="00981E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i/>
                <w:sz w:val="24"/>
                <w:szCs w:val="24"/>
              </w:rPr>
              <w:t>Конгресс-холл</w:t>
            </w:r>
          </w:p>
        </w:tc>
      </w:tr>
      <w:tr w:rsidR="00981E6B" w:rsidTr="00981E6B">
        <w:tc>
          <w:tcPr>
            <w:tcW w:w="598" w:type="pct"/>
          </w:tcPr>
          <w:p w:rsidR="00981E6B" w:rsidRPr="00981E6B" w:rsidRDefault="00981E6B" w:rsidP="0098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801" w:type="pct"/>
          </w:tcPr>
          <w:p w:rsidR="00981E6B" w:rsidRPr="00981E6B" w:rsidRDefault="00981E6B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Игра 2</w:t>
            </w:r>
          </w:p>
        </w:tc>
        <w:tc>
          <w:tcPr>
            <w:tcW w:w="1867" w:type="pct"/>
            <w:vMerge/>
          </w:tcPr>
          <w:p w:rsidR="00981E6B" w:rsidRPr="00981E6B" w:rsidRDefault="00981E6B" w:rsidP="00452D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:rsidR="00981E6B" w:rsidRPr="00981E6B" w:rsidRDefault="00981E6B" w:rsidP="00452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1E6B" w:rsidTr="00981E6B">
        <w:tc>
          <w:tcPr>
            <w:tcW w:w="598" w:type="pct"/>
          </w:tcPr>
          <w:p w:rsidR="00981E6B" w:rsidRPr="00981E6B" w:rsidRDefault="00981E6B" w:rsidP="0098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11.15</w:t>
            </w:r>
          </w:p>
        </w:tc>
        <w:tc>
          <w:tcPr>
            <w:tcW w:w="1801" w:type="pct"/>
          </w:tcPr>
          <w:p w:rsidR="00981E6B" w:rsidRPr="00981E6B" w:rsidRDefault="00981E6B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3</w:t>
            </w:r>
          </w:p>
        </w:tc>
        <w:tc>
          <w:tcPr>
            <w:tcW w:w="1867" w:type="pct"/>
            <w:vMerge/>
          </w:tcPr>
          <w:p w:rsidR="00981E6B" w:rsidRPr="00981E6B" w:rsidRDefault="00981E6B" w:rsidP="00452D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:rsidR="00981E6B" w:rsidRPr="00981E6B" w:rsidRDefault="00981E6B" w:rsidP="00452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1E6B" w:rsidTr="00981E6B">
        <w:tc>
          <w:tcPr>
            <w:tcW w:w="598" w:type="pct"/>
          </w:tcPr>
          <w:p w:rsidR="00981E6B" w:rsidRDefault="00981E6B" w:rsidP="0098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11.25</w:t>
            </w:r>
          </w:p>
        </w:tc>
        <w:tc>
          <w:tcPr>
            <w:tcW w:w="4402" w:type="pct"/>
            <w:gridSpan w:val="3"/>
          </w:tcPr>
          <w:p w:rsidR="00BD443C" w:rsidRDefault="00981E6B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981E6B" w:rsidRPr="00981E6B" w:rsidRDefault="00981E6B" w:rsidP="00452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i/>
                <w:sz w:val="24"/>
                <w:szCs w:val="24"/>
              </w:rPr>
              <w:t>Живое общение участников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Олимпиады</w:t>
            </w:r>
          </w:p>
        </w:tc>
      </w:tr>
      <w:tr w:rsidR="00981E6B" w:rsidTr="00981E6B">
        <w:tc>
          <w:tcPr>
            <w:tcW w:w="598" w:type="pct"/>
          </w:tcPr>
          <w:p w:rsidR="00981E6B" w:rsidRPr="00981E6B" w:rsidRDefault="00981E6B" w:rsidP="0098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25-11</w:t>
            </w: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2" w:type="pct"/>
            <w:gridSpan w:val="3"/>
          </w:tcPr>
          <w:p w:rsidR="00981E6B" w:rsidRPr="00981E6B" w:rsidRDefault="00981E6B" w:rsidP="00452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ПАУЗА</w:t>
            </w:r>
          </w:p>
        </w:tc>
      </w:tr>
      <w:tr w:rsidR="00981E6B" w:rsidTr="00981E6B">
        <w:tc>
          <w:tcPr>
            <w:tcW w:w="598" w:type="pct"/>
          </w:tcPr>
          <w:p w:rsidR="00981E6B" w:rsidRPr="00981E6B" w:rsidRDefault="00981E6B" w:rsidP="0098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01" w:type="pct"/>
          </w:tcPr>
          <w:p w:rsidR="00981E6B" w:rsidRPr="00981E6B" w:rsidRDefault="00981E6B" w:rsidP="00452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 4</w:t>
            </w:r>
          </w:p>
        </w:tc>
        <w:tc>
          <w:tcPr>
            <w:tcW w:w="1867" w:type="pct"/>
            <w:vMerge w:val="restart"/>
          </w:tcPr>
          <w:p w:rsidR="00981E6B" w:rsidRDefault="00981E6B" w:rsidP="00981E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Шулятьева Наталья Сергеевна</w:t>
            </w:r>
            <w:r w:rsidRPr="00981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</w:t>
            </w:r>
            <w:r w:rsidRPr="00981E6B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81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КОГОАУ «КЭПЛ»</w:t>
            </w:r>
          </w:p>
          <w:p w:rsidR="00981E6B" w:rsidRPr="00981E6B" w:rsidRDefault="00981E6B" w:rsidP="0098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Ведущий: </w:t>
            </w:r>
            <w:r w:rsidRPr="00981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Андреев Алексей Алексеевич</w:t>
            </w:r>
          </w:p>
        </w:tc>
        <w:tc>
          <w:tcPr>
            <w:tcW w:w="734" w:type="pct"/>
            <w:vMerge w:val="restart"/>
          </w:tcPr>
          <w:p w:rsidR="00981E6B" w:rsidRPr="00981E6B" w:rsidRDefault="00981E6B" w:rsidP="00452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i/>
                <w:sz w:val="24"/>
                <w:szCs w:val="24"/>
              </w:rPr>
              <w:t>Конгресс-холл</w:t>
            </w:r>
          </w:p>
        </w:tc>
      </w:tr>
      <w:tr w:rsidR="00981E6B" w:rsidTr="00981E6B">
        <w:tc>
          <w:tcPr>
            <w:tcW w:w="598" w:type="pct"/>
          </w:tcPr>
          <w:p w:rsidR="00981E6B" w:rsidRPr="00981E6B" w:rsidRDefault="00981E6B" w:rsidP="0098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– 12.20</w:t>
            </w:r>
          </w:p>
        </w:tc>
        <w:tc>
          <w:tcPr>
            <w:tcW w:w="1801" w:type="pct"/>
          </w:tcPr>
          <w:p w:rsidR="00981E6B" w:rsidRDefault="00981E6B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 5</w:t>
            </w:r>
          </w:p>
        </w:tc>
        <w:tc>
          <w:tcPr>
            <w:tcW w:w="1867" w:type="pct"/>
            <w:vMerge/>
          </w:tcPr>
          <w:p w:rsidR="00981E6B" w:rsidRPr="00981E6B" w:rsidRDefault="00981E6B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:rsidR="00981E6B" w:rsidRPr="00981E6B" w:rsidRDefault="00981E6B" w:rsidP="00452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1E6B" w:rsidTr="00981E6B">
        <w:tc>
          <w:tcPr>
            <w:tcW w:w="598" w:type="pct"/>
          </w:tcPr>
          <w:p w:rsidR="00981E6B" w:rsidRDefault="00981E6B" w:rsidP="0098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12.45</w:t>
            </w:r>
          </w:p>
        </w:tc>
        <w:tc>
          <w:tcPr>
            <w:tcW w:w="1801" w:type="pct"/>
          </w:tcPr>
          <w:p w:rsidR="00981E6B" w:rsidRDefault="00981E6B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 6</w:t>
            </w:r>
          </w:p>
        </w:tc>
        <w:tc>
          <w:tcPr>
            <w:tcW w:w="1867" w:type="pct"/>
            <w:vMerge/>
          </w:tcPr>
          <w:p w:rsidR="00981E6B" w:rsidRPr="00981E6B" w:rsidRDefault="00981E6B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:rsidR="00981E6B" w:rsidRPr="00981E6B" w:rsidRDefault="00981E6B" w:rsidP="00452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1E6B" w:rsidTr="00981E6B">
        <w:tc>
          <w:tcPr>
            <w:tcW w:w="598" w:type="pct"/>
          </w:tcPr>
          <w:p w:rsidR="00981E6B" w:rsidRDefault="00981E6B" w:rsidP="0098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12.55</w:t>
            </w:r>
          </w:p>
        </w:tc>
        <w:tc>
          <w:tcPr>
            <w:tcW w:w="3668" w:type="pct"/>
            <w:gridSpan w:val="2"/>
          </w:tcPr>
          <w:p w:rsidR="00981E6B" w:rsidRPr="00981E6B" w:rsidRDefault="00981E6B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ПАУЗА</w:t>
            </w:r>
          </w:p>
        </w:tc>
        <w:tc>
          <w:tcPr>
            <w:tcW w:w="734" w:type="pct"/>
            <w:vMerge/>
          </w:tcPr>
          <w:p w:rsidR="00981E6B" w:rsidRPr="00981E6B" w:rsidRDefault="00981E6B" w:rsidP="00452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1E6B" w:rsidTr="00981E6B">
        <w:tc>
          <w:tcPr>
            <w:tcW w:w="598" w:type="pct"/>
          </w:tcPr>
          <w:p w:rsidR="00981E6B" w:rsidRDefault="00981E6B" w:rsidP="0098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3668" w:type="pct"/>
            <w:gridSpan w:val="2"/>
          </w:tcPr>
          <w:p w:rsidR="00981E6B" w:rsidRPr="00BD443C" w:rsidRDefault="00981E6B" w:rsidP="00452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43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bookmarkStart w:id="0" w:name="_GoBack"/>
            <w:bookmarkEnd w:id="0"/>
          </w:p>
        </w:tc>
        <w:tc>
          <w:tcPr>
            <w:tcW w:w="734" w:type="pct"/>
          </w:tcPr>
          <w:p w:rsidR="00981E6B" w:rsidRDefault="00981E6B" w:rsidP="00452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  <w:p w:rsidR="00981E6B" w:rsidRPr="00981E6B" w:rsidRDefault="00981E6B" w:rsidP="00452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этаж</w:t>
            </w:r>
          </w:p>
        </w:tc>
      </w:tr>
      <w:tr w:rsidR="00BD443C" w:rsidTr="00981E6B">
        <w:tc>
          <w:tcPr>
            <w:tcW w:w="598" w:type="pct"/>
          </w:tcPr>
          <w:p w:rsidR="00BD443C" w:rsidRPr="00981E6B" w:rsidRDefault="00BD443C" w:rsidP="0098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1E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pct"/>
          </w:tcPr>
          <w:p w:rsidR="00BD443C" w:rsidRPr="00981E6B" w:rsidRDefault="00BD443C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 7</w:t>
            </w:r>
          </w:p>
        </w:tc>
        <w:tc>
          <w:tcPr>
            <w:tcW w:w="1867" w:type="pct"/>
            <w:vMerge w:val="restart"/>
          </w:tcPr>
          <w:p w:rsidR="00BD443C" w:rsidRDefault="00BD443C" w:rsidP="00BD44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Шулятьева Наталья Сергеевна</w:t>
            </w:r>
            <w:r w:rsidRPr="00981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</w:t>
            </w:r>
            <w:r w:rsidRPr="00981E6B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81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КОГОАУ «КЭПЛ»</w:t>
            </w:r>
          </w:p>
          <w:p w:rsidR="00BD443C" w:rsidRPr="00981E6B" w:rsidRDefault="00BD443C" w:rsidP="00BD4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Ведущий: </w:t>
            </w:r>
            <w:r w:rsidRPr="00981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Андреев Алексей Алексеевич</w:t>
            </w:r>
          </w:p>
        </w:tc>
        <w:tc>
          <w:tcPr>
            <w:tcW w:w="734" w:type="pct"/>
            <w:vMerge w:val="restart"/>
          </w:tcPr>
          <w:p w:rsidR="00BD443C" w:rsidRPr="00981E6B" w:rsidRDefault="00BD443C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6B">
              <w:rPr>
                <w:rFonts w:ascii="Times New Roman" w:hAnsi="Times New Roman" w:cs="Times New Roman"/>
                <w:i/>
                <w:sz w:val="24"/>
                <w:szCs w:val="24"/>
              </w:rPr>
              <w:t>Конгресс-холл</w:t>
            </w:r>
          </w:p>
        </w:tc>
      </w:tr>
      <w:tr w:rsidR="00BD443C" w:rsidTr="00981E6B">
        <w:tc>
          <w:tcPr>
            <w:tcW w:w="598" w:type="pct"/>
          </w:tcPr>
          <w:p w:rsidR="00BD443C" w:rsidRPr="00981E6B" w:rsidRDefault="00BD443C" w:rsidP="0098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14.25</w:t>
            </w:r>
          </w:p>
        </w:tc>
        <w:tc>
          <w:tcPr>
            <w:tcW w:w="1801" w:type="pct"/>
          </w:tcPr>
          <w:p w:rsidR="00BD443C" w:rsidRDefault="00BD443C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 8</w:t>
            </w:r>
          </w:p>
        </w:tc>
        <w:tc>
          <w:tcPr>
            <w:tcW w:w="1867" w:type="pct"/>
            <w:vMerge/>
          </w:tcPr>
          <w:p w:rsidR="00BD443C" w:rsidRPr="00981E6B" w:rsidRDefault="00BD443C" w:rsidP="00452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:rsidR="00BD443C" w:rsidRPr="00981E6B" w:rsidRDefault="00BD443C" w:rsidP="00452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443C" w:rsidTr="00981E6B">
        <w:tc>
          <w:tcPr>
            <w:tcW w:w="598" w:type="pct"/>
          </w:tcPr>
          <w:p w:rsidR="00BD443C" w:rsidRPr="00981E6B" w:rsidRDefault="00BD443C" w:rsidP="0098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 – 14.50</w:t>
            </w:r>
          </w:p>
        </w:tc>
        <w:tc>
          <w:tcPr>
            <w:tcW w:w="1801" w:type="pct"/>
          </w:tcPr>
          <w:p w:rsidR="00BD443C" w:rsidRDefault="00BD443C" w:rsidP="0045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 9</w:t>
            </w:r>
          </w:p>
        </w:tc>
        <w:tc>
          <w:tcPr>
            <w:tcW w:w="1867" w:type="pct"/>
            <w:vMerge/>
          </w:tcPr>
          <w:p w:rsidR="00BD443C" w:rsidRPr="00981E6B" w:rsidRDefault="00BD443C" w:rsidP="00452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:rsidR="00BD443C" w:rsidRPr="00981E6B" w:rsidRDefault="00BD443C" w:rsidP="00452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443C" w:rsidTr="00981E6B">
        <w:tc>
          <w:tcPr>
            <w:tcW w:w="598" w:type="pct"/>
          </w:tcPr>
          <w:p w:rsidR="00BD443C" w:rsidRDefault="00BD443C" w:rsidP="0098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15.00</w:t>
            </w:r>
          </w:p>
        </w:tc>
        <w:tc>
          <w:tcPr>
            <w:tcW w:w="1801" w:type="pct"/>
          </w:tcPr>
          <w:p w:rsidR="00BD443C" w:rsidRPr="00BD443C" w:rsidRDefault="00BD443C" w:rsidP="00452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867" w:type="pct"/>
          </w:tcPr>
          <w:p w:rsidR="00BD443C" w:rsidRPr="00BD443C" w:rsidRDefault="00BD443C" w:rsidP="00452D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4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Ильин Дмитрий Владимирович, Логинова Наталья Владимировна</w:t>
            </w:r>
          </w:p>
        </w:tc>
        <w:tc>
          <w:tcPr>
            <w:tcW w:w="734" w:type="pct"/>
            <w:vMerge/>
          </w:tcPr>
          <w:p w:rsidR="00BD443C" w:rsidRPr="00981E6B" w:rsidRDefault="00BD443C" w:rsidP="00452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64891" w:rsidRDefault="00BD443C"/>
    <w:sectPr w:rsidR="0066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6B"/>
    <w:rsid w:val="00261F9A"/>
    <w:rsid w:val="00816C49"/>
    <w:rsid w:val="00981E6B"/>
    <w:rsid w:val="00BD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5DB5"/>
  <w15:chartTrackingRefBased/>
  <w15:docId w15:val="{CE94DA43-63F3-429A-8544-7C3FEF15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4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Шулятьева Наталья Сергеевна</dc:creator>
  <cp:keywords/>
  <dc:description/>
  <cp:lastModifiedBy> Шулятьева Наталья Сергеевна</cp:lastModifiedBy>
  <cp:revision>1</cp:revision>
  <cp:lastPrinted>2021-03-18T08:55:00Z</cp:lastPrinted>
  <dcterms:created xsi:type="dcterms:W3CDTF">2021-03-18T08:42:00Z</dcterms:created>
  <dcterms:modified xsi:type="dcterms:W3CDTF">2021-03-18T09:44:00Z</dcterms:modified>
</cp:coreProperties>
</file>